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65" w:rsidRPr="007B23F9" w:rsidRDefault="002E2765" w:rsidP="002E2765">
      <w:pPr>
        <w:jc w:val="center"/>
        <w:rPr>
          <w:noProof/>
          <w:sz w:val="28"/>
          <w:szCs w:val="28"/>
        </w:rPr>
      </w:pPr>
      <w:r w:rsidRPr="007B23F9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65" w:rsidRPr="007B23F9" w:rsidRDefault="002E2765" w:rsidP="007B23F9">
      <w:pPr>
        <w:pStyle w:val="af0"/>
        <w:jc w:val="center"/>
        <w:rPr>
          <w:b/>
          <w:sz w:val="28"/>
          <w:szCs w:val="28"/>
        </w:rPr>
      </w:pPr>
      <w:r w:rsidRPr="007B23F9">
        <w:rPr>
          <w:b/>
          <w:sz w:val="28"/>
          <w:szCs w:val="28"/>
        </w:rPr>
        <w:t>Совет городского поселения «Борзинское»</w:t>
      </w:r>
    </w:p>
    <w:p w:rsidR="007B23F9" w:rsidRPr="007B23F9" w:rsidRDefault="007B23F9" w:rsidP="007B23F9">
      <w:pPr>
        <w:pStyle w:val="af0"/>
        <w:rPr>
          <w:sz w:val="28"/>
          <w:szCs w:val="28"/>
        </w:rPr>
      </w:pPr>
    </w:p>
    <w:p w:rsidR="007B23F9" w:rsidRPr="007B23F9" w:rsidRDefault="007B23F9" w:rsidP="007B23F9">
      <w:pPr>
        <w:pStyle w:val="af0"/>
        <w:rPr>
          <w:sz w:val="28"/>
          <w:szCs w:val="28"/>
        </w:rPr>
      </w:pPr>
    </w:p>
    <w:p w:rsidR="002E2765" w:rsidRPr="007B23F9" w:rsidRDefault="002E2765" w:rsidP="007B23F9">
      <w:pPr>
        <w:pStyle w:val="af0"/>
        <w:jc w:val="center"/>
        <w:rPr>
          <w:b/>
          <w:sz w:val="32"/>
          <w:szCs w:val="32"/>
        </w:rPr>
      </w:pPr>
      <w:r w:rsidRPr="007B23F9">
        <w:rPr>
          <w:b/>
          <w:sz w:val="32"/>
          <w:szCs w:val="32"/>
        </w:rPr>
        <w:t>РЕШЕНИЕ</w:t>
      </w:r>
    </w:p>
    <w:p w:rsidR="002E2765" w:rsidRDefault="002E2765" w:rsidP="002E2765">
      <w:pPr>
        <w:rPr>
          <w:sz w:val="28"/>
        </w:rPr>
      </w:pPr>
      <w:r>
        <w:rPr>
          <w:sz w:val="28"/>
        </w:rPr>
        <w:t>«</w:t>
      </w:r>
      <w:r w:rsidR="007B23F9">
        <w:rPr>
          <w:sz w:val="28"/>
        </w:rPr>
        <w:t>26</w:t>
      </w:r>
      <w:r>
        <w:rPr>
          <w:sz w:val="28"/>
        </w:rPr>
        <w:t xml:space="preserve">» </w:t>
      </w:r>
      <w:r w:rsidR="007B23F9">
        <w:rPr>
          <w:sz w:val="28"/>
        </w:rPr>
        <w:t>июня</w:t>
      </w:r>
      <w:r>
        <w:rPr>
          <w:sz w:val="28"/>
        </w:rPr>
        <w:t xml:space="preserve">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B23F9">
        <w:rPr>
          <w:sz w:val="28"/>
        </w:rPr>
        <w:tab/>
      </w:r>
      <w:r>
        <w:rPr>
          <w:sz w:val="28"/>
        </w:rPr>
        <w:t xml:space="preserve">№ </w:t>
      </w:r>
      <w:r w:rsidR="007B23F9">
        <w:rPr>
          <w:sz w:val="28"/>
        </w:rPr>
        <w:t>255</w:t>
      </w:r>
    </w:p>
    <w:p w:rsidR="002E2765" w:rsidRDefault="002E2765" w:rsidP="002E2765">
      <w:pPr>
        <w:jc w:val="center"/>
        <w:rPr>
          <w:b/>
          <w:sz w:val="28"/>
        </w:rPr>
      </w:pPr>
      <w:r>
        <w:rPr>
          <w:b/>
          <w:sz w:val="28"/>
        </w:rPr>
        <w:t>город Борзя</w:t>
      </w:r>
    </w:p>
    <w:p w:rsidR="002E2765" w:rsidRPr="007B23F9" w:rsidRDefault="002E2765" w:rsidP="007B23F9">
      <w:pPr>
        <w:pStyle w:val="af0"/>
        <w:rPr>
          <w:sz w:val="28"/>
          <w:szCs w:val="28"/>
        </w:rPr>
      </w:pPr>
    </w:p>
    <w:p w:rsidR="007B23F9" w:rsidRPr="007B23F9" w:rsidRDefault="007B23F9" w:rsidP="007B23F9">
      <w:pPr>
        <w:pStyle w:val="af0"/>
        <w:rPr>
          <w:sz w:val="28"/>
          <w:szCs w:val="28"/>
        </w:rPr>
      </w:pPr>
    </w:p>
    <w:p w:rsidR="002E2765" w:rsidRPr="002E2765" w:rsidRDefault="002E2765" w:rsidP="002E2765">
      <w:pPr>
        <w:pStyle w:val="af0"/>
        <w:jc w:val="center"/>
        <w:rPr>
          <w:b/>
          <w:sz w:val="28"/>
          <w:szCs w:val="28"/>
        </w:rPr>
      </w:pPr>
      <w:r w:rsidRPr="002E2765">
        <w:rPr>
          <w:b/>
          <w:sz w:val="28"/>
          <w:szCs w:val="28"/>
        </w:rPr>
        <w:t>Об утверждении отчета по исполнению бюджета</w:t>
      </w:r>
      <w:r>
        <w:rPr>
          <w:b/>
          <w:sz w:val="28"/>
          <w:szCs w:val="28"/>
        </w:rPr>
        <w:t xml:space="preserve"> </w:t>
      </w:r>
      <w:r w:rsidRPr="002E2765">
        <w:rPr>
          <w:b/>
          <w:sz w:val="28"/>
          <w:szCs w:val="28"/>
        </w:rPr>
        <w:t>городского поселения «Борзинское» за 2019 год</w:t>
      </w:r>
    </w:p>
    <w:p w:rsidR="002E2765" w:rsidRPr="007B23F9" w:rsidRDefault="002E2765" w:rsidP="007B23F9">
      <w:pPr>
        <w:pStyle w:val="af0"/>
        <w:rPr>
          <w:sz w:val="28"/>
          <w:szCs w:val="28"/>
        </w:rPr>
      </w:pPr>
    </w:p>
    <w:p w:rsidR="007B23F9" w:rsidRPr="00147370" w:rsidRDefault="007B23F9" w:rsidP="00147370">
      <w:pPr>
        <w:pStyle w:val="af0"/>
        <w:rPr>
          <w:sz w:val="28"/>
          <w:szCs w:val="28"/>
        </w:rPr>
      </w:pPr>
    </w:p>
    <w:p w:rsidR="002E2765" w:rsidRPr="00147370" w:rsidRDefault="002E2765" w:rsidP="00147370">
      <w:pPr>
        <w:pStyle w:val="af0"/>
        <w:ind w:firstLine="708"/>
        <w:jc w:val="both"/>
        <w:rPr>
          <w:sz w:val="28"/>
          <w:szCs w:val="28"/>
        </w:rPr>
      </w:pPr>
      <w:r w:rsidRPr="00147370">
        <w:rPr>
          <w:sz w:val="28"/>
          <w:szCs w:val="28"/>
        </w:rPr>
        <w:t>Руководствуясь п</w:t>
      </w:r>
      <w:r w:rsidR="007B23F9" w:rsidRPr="00147370">
        <w:rPr>
          <w:sz w:val="28"/>
          <w:szCs w:val="28"/>
        </w:rPr>
        <w:t>унктом</w:t>
      </w:r>
      <w:r w:rsidRPr="00147370">
        <w:rPr>
          <w:sz w:val="28"/>
          <w:szCs w:val="28"/>
        </w:rPr>
        <w:t xml:space="preserve"> 2 ч</w:t>
      </w:r>
      <w:r w:rsidR="007B23F9" w:rsidRPr="00147370">
        <w:rPr>
          <w:sz w:val="28"/>
          <w:szCs w:val="28"/>
        </w:rPr>
        <w:t xml:space="preserve">асти </w:t>
      </w:r>
      <w:r w:rsidRPr="00147370">
        <w:rPr>
          <w:sz w:val="28"/>
          <w:szCs w:val="28"/>
        </w:rPr>
        <w:t>10 ст</w:t>
      </w:r>
      <w:r w:rsidR="007B23F9" w:rsidRPr="00147370">
        <w:rPr>
          <w:sz w:val="28"/>
          <w:szCs w:val="28"/>
        </w:rPr>
        <w:t xml:space="preserve">атьи </w:t>
      </w:r>
      <w:r w:rsidRPr="00147370">
        <w:rPr>
          <w:sz w:val="28"/>
          <w:szCs w:val="28"/>
        </w:rPr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147370">
          <w:rPr>
            <w:sz w:val="28"/>
            <w:szCs w:val="28"/>
          </w:rPr>
          <w:t>2003 г</w:t>
        </w:r>
        <w:r w:rsidR="007B23F9" w:rsidRPr="00147370">
          <w:rPr>
            <w:sz w:val="28"/>
            <w:szCs w:val="28"/>
          </w:rPr>
          <w:t>ода</w:t>
        </w:r>
      </w:smartTag>
      <w:r w:rsidRPr="00147370">
        <w:rPr>
          <w:sz w:val="28"/>
          <w:szCs w:val="28"/>
        </w:rPr>
        <w:t xml:space="preserve"> №131-ФЗ (с изменениями и дополнениями), ст</w:t>
      </w:r>
      <w:r w:rsidR="009245E7" w:rsidRPr="00147370">
        <w:rPr>
          <w:sz w:val="28"/>
          <w:szCs w:val="28"/>
        </w:rPr>
        <w:t xml:space="preserve">атьями </w:t>
      </w:r>
      <w:r w:rsidRPr="00147370">
        <w:rPr>
          <w:sz w:val="28"/>
          <w:szCs w:val="28"/>
        </w:rPr>
        <w:t>34,</w:t>
      </w:r>
      <w:r w:rsidR="009245E7" w:rsidRPr="00147370">
        <w:rPr>
          <w:sz w:val="28"/>
          <w:szCs w:val="28"/>
        </w:rPr>
        <w:t xml:space="preserve"> </w:t>
      </w:r>
      <w:r w:rsidRPr="00147370">
        <w:rPr>
          <w:sz w:val="28"/>
          <w:szCs w:val="28"/>
        </w:rPr>
        <w:t>37,</w:t>
      </w:r>
      <w:r w:rsidR="009245E7" w:rsidRPr="00147370">
        <w:rPr>
          <w:sz w:val="28"/>
          <w:szCs w:val="28"/>
        </w:rPr>
        <w:t xml:space="preserve"> </w:t>
      </w:r>
      <w:r w:rsidRPr="00147370">
        <w:rPr>
          <w:sz w:val="28"/>
          <w:szCs w:val="28"/>
        </w:rPr>
        <w:t>38,</w:t>
      </w:r>
      <w:r w:rsidR="009245E7" w:rsidRPr="00147370">
        <w:rPr>
          <w:sz w:val="28"/>
          <w:szCs w:val="28"/>
        </w:rPr>
        <w:t xml:space="preserve"> </w:t>
      </w:r>
      <w:r w:rsidRPr="00147370">
        <w:rPr>
          <w:sz w:val="28"/>
          <w:szCs w:val="28"/>
        </w:rPr>
        <w:t>42 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23 декабря 2014 года №</w:t>
      </w:r>
      <w:r w:rsidR="009245E7" w:rsidRPr="00147370">
        <w:rPr>
          <w:sz w:val="28"/>
          <w:szCs w:val="28"/>
        </w:rPr>
        <w:t xml:space="preserve"> </w:t>
      </w:r>
      <w:r w:rsidRPr="00147370">
        <w:rPr>
          <w:sz w:val="28"/>
          <w:szCs w:val="28"/>
        </w:rPr>
        <w:t xml:space="preserve">225, Совет городского поселения «Борзинское» </w:t>
      </w:r>
      <w:r w:rsidRPr="00147370">
        <w:rPr>
          <w:b/>
          <w:sz w:val="28"/>
          <w:szCs w:val="28"/>
        </w:rPr>
        <w:t>решил:</w:t>
      </w:r>
    </w:p>
    <w:p w:rsidR="002E2765" w:rsidRPr="00147370" w:rsidRDefault="002E2765" w:rsidP="00147370">
      <w:pPr>
        <w:pStyle w:val="af0"/>
        <w:jc w:val="both"/>
        <w:rPr>
          <w:sz w:val="28"/>
          <w:szCs w:val="28"/>
        </w:rPr>
      </w:pPr>
    </w:p>
    <w:p w:rsidR="002E2765" w:rsidRPr="00147370" w:rsidRDefault="002E2765" w:rsidP="00147370">
      <w:pPr>
        <w:pStyle w:val="af0"/>
        <w:ind w:firstLine="708"/>
        <w:jc w:val="both"/>
        <w:rPr>
          <w:sz w:val="28"/>
          <w:szCs w:val="28"/>
        </w:rPr>
      </w:pPr>
      <w:r w:rsidRPr="00147370">
        <w:rPr>
          <w:sz w:val="28"/>
          <w:szCs w:val="28"/>
        </w:rPr>
        <w:t>1.Утвердить отчет по исполнению бюджета городского поселения «Борзинское» за 2019 год по доходам – в сумме 144 779,6 тыс.руб., по расходам – в сумме 140 301,9 тыс. рублей, с превышением доходов над расходами (профицит) в сумме 4 477,7 тыс.рублей (приложения №1-5).</w:t>
      </w:r>
    </w:p>
    <w:p w:rsidR="002E2765" w:rsidRPr="00147370" w:rsidRDefault="002E2765" w:rsidP="00147370">
      <w:pPr>
        <w:pStyle w:val="af0"/>
        <w:ind w:firstLine="708"/>
        <w:jc w:val="both"/>
        <w:rPr>
          <w:sz w:val="28"/>
          <w:szCs w:val="28"/>
        </w:rPr>
      </w:pPr>
      <w:r w:rsidRPr="00147370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2E2765" w:rsidRPr="00147370" w:rsidRDefault="002E2765" w:rsidP="00147370">
      <w:pPr>
        <w:pStyle w:val="af0"/>
        <w:ind w:firstLine="708"/>
        <w:jc w:val="both"/>
        <w:rPr>
          <w:sz w:val="28"/>
          <w:szCs w:val="28"/>
        </w:rPr>
      </w:pPr>
      <w:r w:rsidRPr="00147370">
        <w:rPr>
          <w:sz w:val="28"/>
          <w:szCs w:val="28"/>
        </w:rPr>
        <w:t>3.Настоящее решение подлежит официальному опубликованию (обнародованию) в периодическом печатном издании и на сайте городского поселения «Борзинское» в информационно-телекоммуникационной сети «Интернет» (</w:t>
      </w:r>
      <w:hyperlink r:id="rId8" w:history="1">
        <w:r w:rsidR="007B23F9" w:rsidRPr="00147370">
          <w:rPr>
            <w:rStyle w:val="ad"/>
            <w:i/>
            <w:sz w:val="28"/>
            <w:szCs w:val="28"/>
          </w:rPr>
          <w:t>www.борзя-адм.рф</w:t>
        </w:r>
        <w:r w:rsidR="007B23F9" w:rsidRPr="00147370">
          <w:rPr>
            <w:rStyle w:val="ad"/>
            <w:sz w:val="28"/>
            <w:szCs w:val="28"/>
          </w:rPr>
          <w:t>).»</w:t>
        </w:r>
      </w:hyperlink>
      <w:r w:rsidRPr="00147370">
        <w:rPr>
          <w:sz w:val="28"/>
          <w:szCs w:val="28"/>
        </w:rPr>
        <w:t>.</w:t>
      </w:r>
    </w:p>
    <w:p w:rsidR="007B23F9" w:rsidRDefault="007B23F9" w:rsidP="002E2765">
      <w:pPr>
        <w:pStyle w:val="af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2E2765" w:rsidRPr="006D633B" w:rsidTr="002E2765">
        <w:tc>
          <w:tcPr>
            <w:tcW w:w="4644" w:type="dxa"/>
            <w:hideMark/>
          </w:tcPr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2E2765" w:rsidRPr="006D633B" w:rsidRDefault="002E2765" w:rsidP="002E2765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С.А. Русинов</w:t>
            </w:r>
          </w:p>
        </w:tc>
      </w:tr>
    </w:tbl>
    <w:p w:rsidR="007B23F9" w:rsidRDefault="007B23F9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7B23F9" w:rsidRDefault="007B23F9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7B23F9" w:rsidRDefault="007B23F9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2E2765" w:rsidRPr="00D32DDB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sz w:val="24"/>
        </w:rPr>
      </w:pPr>
      <w:r w:rsidRPr="00D32DDB">
        <w:rPr>
          <w:sz w:val="24"/>
        </w:rPr>
        <w:lastRenderedPageBreak/>
        <w:t>Приложение №1</w:t>
      </w:r>
    </w:p>
    <w:p w:rsidR="00D32DDB" w:rsidRPr="00D32DDB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sz w:val="24"/>
        </w:rPr>
      </w:pPr>
      <w:r w:rsidRPr="00D32DDB">
        <w:rPr>
          <w:sz w:val="24"/>
        </w:rPr>
        <w:t>к решению Совета городского</w:t>
      </w:r>
    </w:p>
    <w:p w:rsidR="002E2765" w:rsidRPr="00D32DDB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sz w:val="24"/>
        </w:rPr>
      </w:pPr>
      <w:r w:rsidRPr="00D32DDB">
        <w:rPr>
          <w:sz w:val="24"/>
        </w:rPr>
        <w:t>поселения «Борзинское»</w:t>
      </w:r>
    </w:p>
    <w:p w:rsidR="002E2765" w:rsidRPr="00D32DDB" w:rsidRDefault="002E2765" w:rsidP="00D32DDB">
      <w:pPr>
        <w:ind w:right="-108"/>
        <w:jc w:val="right"/>
      </w:pPr>
      <w:r w:rsidRPr="00D32DDB">
        <w:t>от «</w:t>
      </w:r>
      <w:r w:rsidR="00D32DDB" w:rsidRPr="00D32DDB">
        <w:t>26</w:t>
      </w:r>
      <w:r w:rsidRPr="00D32DDB">
        <w:t>»</w:t>
      </w:r>
      <w:r w:rsidR="00D32DDB" w:rsidRPr="00D32DDB">
        <w:t xml:space="preserve"> июня</w:t>
      </w:r>
      <w:r w:rsidRPr="00D32DDB">
        <w:t xml:space="preserve"> 2020 г</w:t>
      </w:r>
      <w:r w:rsidR="00D32DDB">
        <w:t>ода</w:t>
      </w:r>
      <w:r w:rsidRPr="00D32DDB">
        <w:t xml:space="preserve"> №</w:t>
      </w:r>
      <w:r w:rsidR="00D32DDB" w:rsidRPr="00D32DDB">
        <w:t xml:space="preserve"> 255</w:t>
      </w:r>
    </w:p>
    <w:p w:rsidR="00D32DDB" w:rsidRPr="00D32DDB" w:rsidRDefault="00D32DDB" w:rsidP="00D32DDB">
      <w:pPr>
        <w:ind w:right="-108"/>
        <w:jc w:val="right"/>
        <w:rPr>
          <w:sz w:val="26"/>
          <w:szCs w:val="26"/>
        </w:rPr>
      </w:pPr>
    </w:p>
    <w:p w:rsidR="002E2765" w:rsidRPr="00D32DDB" w:rsidRDefault="002E2765" w:rsidP="002E2765">
      <w:pPr>
        <w:ind w:right="-108"/>
        <w:jc w:val="center"/>
        <w:rPr>
          <w:b/>
        </w:rPr>
      </w:pPr>
      <w:r w:rsidRPr="00D32DDB">
        <w:rPr>
          <w:b/>
        </w:rPr>
        <w:t>Источники финансирования дефицита бюджета городского поселения «Борзинское» за 2019 год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3"/>
        <w:gridCol w:w="3116"/>
        <w:gridCol w:w="1134"/>
        <w:gridCol w:w="1418"/>
      </w:tblGrid>
      <w:tr w:rsidR="002E2765" w:rsidTr="002E2765">
        <w:trPr>
          <w:trHeight w:val="59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</w:pPr>
          </w:p>
          <w:p w:rsidR="002E2765" w:rsidRDefault="002E2765">
            <w:pPr>
              <w:ind w:right="-108"/>
              <w:jc w:val="center"/>
            </w:pPr>
            <w: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left="-108" w:right="-108" w:firstLine="108"/>
              <w:jc w:val="center"/>
            </w:pPr>
            <w:r>
              <w:rPr>
                <w:lang w:val="en-US"/>
              </w:rPr>
              <w:t>(</w:t>
            </w:r>
            <w:r>
              <w:t>Тыс.рублей)</w:t>
            </w:r>
          </w:p>
        </w:tc>
      </w:tr>
      <w:tr w:rsidR="002E2765" w:rsidTr="00D32DD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код главного админис</w:t>
            </w:r>
            <w:r w:rsidR="00D32DDB">
              <w:t>-</w:t>
            </w:r>
            <w:r>
              <w:t>тратора источни</w:t>
            </w:r>
            <w:r w:rsidR="00D32DDB">
              <w:t>-</w:t>
            </w:r>
            <w:r>
              <w:t>ков финанси</w:t>
            </w:r>
            <w:r w:rsidR="00D32DDB">
              <w:t>-</w:t>
            </w:r>
            <w:r>
              <w:t>рования дефици</w:t>
            </w:r>
            <w:r w:rsidR="00D32DDB">
              <w:t>-</w:t>
            </w:r>
            <w:r>
              <w:t>тов бюдже</w:t>
            </w:r>
            <w:r w:rsidR="00D32DDB">
              <w:t>-</w:t>
            </w:r>
            <w: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left="34" w:right="-108"/>
              <w:jc w:val="center"/>
            </w:pPr>
            <w:r>
              <w:t>Исполнено на 01.01.2020г.</w:t>
            </w:r>
          </w:p>
        </w:tc>
      </w:tr>
      <w:tr w:rsidR="002E2765" w:rsidTr="00D32DDB">
        <w:trPr>
          <w:cantSplit/>
          <w:trHeight w:val="25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дефицита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-3 519,1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-4 477,7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01 03 01 00 00 0000 000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0,0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01 03 01 00 00 0000 800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01 03 01 00 13 0000 810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2 480,9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522,3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01 05 00 00 00 0000 500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01 05 02 00 00 0000 500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01 05 02 01 00 0000 510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01 05 02 01 13 0000 510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01 05 00 00 00 0000 600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146 350,5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01 05 02 00 00 0000 600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146 350,5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01 05 02 01 00 0000 610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146 350,5</w:t>
            </w:r>
          </w:p>
        </w:tc>
      </w:tr>
      <w:tr w:rsidR="002E2765" w:rsidTr="00D32DDB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01 05 02 01 13 0000 610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146 350,5</w:t>
            </w:r>
          </w:p>
        </w:tc>
      </w:tr>
    </w:tbl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D32DDB" w:rsidRDefault="00D32DDB" w:rsidP="00092665">
      <w:pPr>
        <w:ind w:right="-108"/>
        <w:jc w:val="right"/>
      </w:pPr>
    </w:p>
    <w:p w:rsidR="002E2765" w:rsidRPr="00D32DDB" w:rsidRDefault="002E2765" w:rsidP="00092665">
      <w:pPr>
        <w:ind w:right="-108"/>
        <w:jc w:val="right"/>
      </w:pPr>
      <w:r w:rsidRPr="00D32DDB">
        <w:lastRenderedPageBreak/>
        <w:t>Приложение № 2</w:t>
      </w:r>
    </w:p>
    <w:p w:rsidR="00092665" w:rsidRPr="00D32DDB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sz w:val="24"/>
        </w:rPr>
      </w:pPr>
      <w:r w:rsidRPr="00D32DDB">
        <w:rPr>
          <w:sz w:val="24"/>
        </w:rPr>
        <w:t>к решению Совета городского</w:t>
      </w:r>
    </w:p>
    <w:p w:rsidR="002E2765" w:rsidRPr="00D32DDB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sz w:val="24"/>
        </w:rPr>
      </w:pPr>
      <w:r w:rsidRPr="00D32DDB">
        <w:rPr>
          <w:sz w:val="24"/>
        </w:rPr>
        <w:t>поселения «Борзинское»</w:t>
      </w:r>
    </w:p>
    <w:p w:rsidR="002E2765" w:rsidRDefault="002E2765" w:rsidP="002E2765">
      <w:pPr>
        <w:ind w:right="-108"/>
        <w:jc w:val="right"/>
      </w:pPr>
      <w:r w:rsidRPr="00D32DDB">
        <w:t>от «</w:t>
      </w:r>
      <w:r w:rsidR="00D32DDB">
        <w:t>26</w:t>
      </w:r>
      <w:r w:rsidRPr="00D32DDB">
        <w:t>»</w:t>
      </w:r>
      <w:r w:rsidR="00D32DDB">
        <w:t xml:space="preserve"> июня</w:t>
      </w:r>
      <w:r w:rsidRPr="00D32DDB">
        <w:t xml:space="preserve"> 2020 г</w:t>
      </w:r>
      <w:r w:rsidR="00D32DDB">
        <w:t>ода</w:t>
      </w:r>
      <w:r w:rsidRPr="00D32DDB">
        <w:t xml:space="preserve"> №</w:t>
      </w:r>
      <w:r w:rsidR="00D32DDB">
        <w:t xml:space="preserve"> 255</w:t>
      </w:r>
    </w:p>
    <w:p w:rsidR="002E2765" w:rsidRDefault="002E2765" w:rsidP="002E2765">
      <w:pPr>
        <w:ind w:right="-108"/>
        <w:jc w:val="center"/>
        <w:rPr>
          <w:b/>
          <w:bCs/>
          <w:sz w:val="28"/>
          <w:szCs w:val="28"/>
        </w:rPr>
      </w:pPr>
    </w:p>
    <w:p w:rsidR="002E2765" w:rsidRPr="00D32DDB" w:rsidRDefault="002E2765" w:rsidP="002E2765">
      <w:pPr>
        <w:ind w:right="-108"/>
        <w:jc w:val="center"/>
        <w:rPr>
          <w:b/>
          <w:bCs/>
        </w:rPr>
      </w:pPr>
      <w:r w:rsidRPr="00D32DDB">
        <w:rPr>
          <w:b/>
          <w:bCs/>
        </w:rPr>
        <w:t>Отчет об объемах поступлений доходов бюджета городского поселения «Борзинское» по основным источникам за 2019 года</w:t>
      </w:r>
    </w:p>
    <w:tbl>
      <w:tblPr>
        <w:tblW w:w="13623" w:type="dxa"/>
        <w:tblInd w:w="93" w:type="dxa"/>
        <w:tblLayout w:type="fixed"/>
        <w:tblLook w:val="04A0"/>
      </w:tblPr>
      <w:tblGrid>
        <w:gridCol w:w="2709"/>
        <w:gridCol w:w="2409"/>
        <w:gridCol w:w="1701"/>
        <w:gridCol w:w="1276"/>
        <w:gridCol w:w="1276"/>
        <w:gridCol w:w="4252"/>
      </w:tblGrid>
      <w:tr w:rsidR="002E2765" w:rsidTr="00D32DDB">
        <w:trPr>
          <w:gridAfter w:val="1"/>
          <w:wAfter w:w="4252" w:type="dxa"/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</w:pPr>
            <w:r>
              <w:t>Код классификации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Вид дохода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(Тыс.руб.)</w:t>
            </w:r>
          </w:p>
        </w:tc>
      </w:tr>
      <w:tr w:rsidR="002E2765" w:rsidTr="00D32DDB">
        <w:trPr>
          <w:gridAfter w:val="1"/>
          <w:wAfter w:w="4252" w:type="dxa"/>
          <w:trHeight w:val="6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</w:pPr>
            <w: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</w:pPr>
            <w:r>
              <w:t>Исполнено  на 01.01.2020 года</w:t>
            </w:r>
          </w:p>
        </w:tc>
      </w:tr>
      <w:tr w:rsidR="002E2765" w:rsidTr="00D32DDB">
        <w:trPr>
          <w:gridAfter w:val="1"/>
          <w:wAfter w:w="4252" w:type="dxa"/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34"/>
              <w:jc w:val="center"/>
            </w:pPr>
            <w: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</w:t>
            </w:r>
          </w:p>
        </w:tc>
      </w:tr>
      <w:tr w:rsidR="002E2765" w:rsidTr="00D32DDB">
        <w:trPr>
          <w:gridAfter w:val="1"/>
          <w:wAfter w:w="4252" w:type="dxa"/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</w:rPr>
            </w:pPr>
            <w:r>
              <w:rPr>
                <w:b/>
              </w:rPr>
              <w:t>99 169,5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98 527,3</w:t>
            </w:r>
          </w:p>
        </w:tc>
      </w:tr>
      <w:tr w:rsidR="002E2765" w:rsidTr="00D32DDB">
        <w:trPr>
          <w:gridAfter w:val="1"/>
          <w:wAfter w:w="4252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65 877,5</w:t>
            </w:r>
          </w:p>
        </w:tc>
      </w:tr>
      <w:tr w:rsidR="002E2765" w:rsidTr="00D32DDB">
        <w:trPr>
          <w:gridAfter w:val="1"/>
          <w:wAfter w:w="4252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E2765" w:rsidTr="00D32DDB">
        <w:trPr>
          <w:gridAfter w:val="1"/>
          <w:wAfter w:w="4252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1 01 02000 01 0000 110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66 812,0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65 877,5</w:t>
            </w:r>
          </w:p>
        </w:tc>
      </w:tr>
      <w:tr w:rsidR="002E2765" w:rsidTr="00D32DDB">
        <w:trPr>
          <w:gridAfter w:val="1"/>
          <w:wAfter w:w="4252" w:type="dxa"/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7 721,5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7 689,3</w:t>
            </w:r>
          </w:p>
        </w:tc>
      </w:tr>
      <w:tr w:rsidR="002E2765" w:rsidTr="00D32DDB">
        <w:trPr>
          <w:gridAfter w:val="1"/>
          <w:wAfter w:w="4252" w:type="dxa"/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7 721,5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7 689,3</w:t>
            </w:r>
          </w:p>
        </w:tc>
      </w:tr>
      <w:tr w:rsidR="002E2765" w:rsidTr="00D32DDB">
        <w:trPr>
          <w:gridAfter w:val="1"/>
          <w:wAfter w:w="4252" w:type="dxa"/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</w:tr>
      <w:tr w:rsidR="002E2765" w:rsidTr="00D32DDB">
        <w:trPr>
          <w:gridAfter w:val="1"/>
          <w:wAfter w:w="4252" w:type="dxa"/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331A21">
            <w:r>
              <w:t>в том числе</w:t>
            </w:r>
            <w:r w:rsidR="002E2765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E2765" w:rsidTr="00D32DDB">
        <w:trPr>
          <w:gridAfter w:val="1"/>
          <w:wAfter w:w="4252" w:type="dxa"/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1 05 03000 01 0000 110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36,4</w:t>
            </w:r>
          </w:p>
        </w:tc>
      </w:tr>
      <w:tr w:rsidR="002E2765" w:rsidTr="00D32DDB">
        <w:trPr>
          <w:gridAfter w:val="1"/>
          <w:wAfter w:w="4252" w:type="dxa"/>
          <w:trHeight w:val="36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16 641,4</w:t>
            </w:r>
          </w:p>
        </w:tc>
      </w:tr>
      <w:tr w:rsidR="002E2765" w:rsidTr="00D32DDB">
        <w:trPr>
          <w:gridAfter w:val="1"/>
          <w:wAfter w:w="4252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1 06 01000 00 0000 110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4 901,0</w:t>
            </w:r>
          </w:p>
        </w:tc>
      </w:tr>
      <w:tr w:rsidR="002E2765" w:rsidTr="00D32DDB">
        <w:trPr>
          <w:gridAfter w:val="1"/>
          <w:wAfter w:w="4252" w:type="dxa"/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1 06 06000 00 0000 110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11 740,4</w:t>
            </w:r>
          </w:p>
        </w:tc>
      </w:tr>
      <w:tr w:rsidR="002E2765" w:rsidTr="00D32DDB">
        <w:trPr>
          <w:gridAfter w:val="1"/>
          <w:wAfter w:w="4252" w:type="dxa"/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6 301,0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6 365,5</w:t>
            </w:r>
          </w:p>
        </w:tc>
      </w:tr>
      <w:tr w:rsidR="002E2765" w:rsidTr="00D32DDB">
        <w:trPr>
          <w:gridAfter w:val="1"/>
          <w:wAfter w:w="4252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1 11 05000 00 0000 120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4 222,2</w:t>
            </w:r>
          </w:p>
        </w:tc>
      </w:tr>
      <w:tr w:rsidR="002E2765" w:rsidTr="00D32DDB">
        <w:trPr>
          <w:gridAfter w:val="1"/>
          <w:wAfter w:w="4252" w:type="dxa"/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1 11 09000 00 0000 120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r>
              <w:t xml:space="preserve"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</w:t>
            </w:r>
            <w:r>
              <w:lastRenderedPageBreak/>
              <w:t>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lastRenderedPageBreak/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2 143,3</w:t>
            </w:r>
          </w:p>
        </w:tc>
      </w:tr>
      <w:tr w:rsidR="002E2765" w:rsidTr="00D32DDB">
        <w:trPr>
          <w:gridAfter w:val="1"/>
          <w:wAfter w:w="4252" w:type="dxa"/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734,7</w:t>
            </w:r>
          </w:p>
        </w:tc>
      </w:tr>
      <w:tr w:rsidR="002E2765" w:rsidTr="00D32DDB">
        <w:trPr>
          <w:gridAfter w:val="1"/>
          <w:wAfter w:w="4252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1 13 02000 00 0000 130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734,7</w:t>
            </w:r>
          </w:p>
        </w:tc>
      </w:tr>
      <w:tr w:rsidR="002E2765" w:rsidTr="00D32DDB">
        <w:trPr>
          <w:gridAfter w:val="1"/>
          <w:wAfter w:w="4252" w:type="dxa"/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1 065,7</w:t>
            </w:r>
          </w:p>
        </w:tc>
      </w:tr>
      <w:tr w:rsidR="002E2765" w:rsidTr="00D32DDB">
        <w:trPr>
          <w:gridAfter w:val="1"/>
          <w:wAfter w:w="4252" w:type="dxa"/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1 14 02000 00 0000 000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146,6</w:t>
            </w:r>
          </w:p>
        </w:tc>
      </w:tr>
      <w:tr w:rsidR="002E2765" w:rsidTr="00D32DDB">
        <w:trPr>
          <w:gridAfter w:val="1"/>
          <w:wAfter w:w="4252" w:type="dxa"/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1 14 06000 00 0000 430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919,1</w:t>
            </w:r>
          </w:p>
        </w:tc>
      </w:tr>
      <w:tr w:rsidR="002E2765" w:rsidTr="00D32DDB">
        <w:trPr>
          <w:gridAfter w:val="1"/>
          <w:wAfter w:w="425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116,1</w:t>
            </w:r>
          </w:p>
        </w:tc>
      </w:tr>
      <w:tr w:rsidR="002E2765" w:rsidTr="00D32DDB">
        <w:trPr>
          <w:gridAfter w:val="1"/>
          <w:wAfter w:w="4252" w:type="dxa"/>
          <w:trHeight w:val="5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1 16 33000 00 0000 140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102,0</w:t>
            </w:r>
          </w:p>
        </w:tc>
      </w:tr>
      <w:tr w:rsidR="002E2765" w:rsidTr="00D32DDB">
        <w:trPr>
          <w:gridAfter w:val="1"/>
          <w:wAfter w:w="4252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1 16 90000 00 0000 140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14,1</w:t>
            </w:r>
          </w:p>
        </w:tc>
      </w:tr>
      <w:tr w:rsidR="002E2765" w:rsidTr="00D32DDB">
        <w:trPr>
          <w:gridAfter w:val="1"/>
          <w:wAfter w:w="4252" w:type="dxa"/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2E2765" w:rsidTr="00D32DDB">
        <w:trPr>
          <w:gridAfter w:val="1"/>
          <w:wAfter w:w="4252" w:type="dxa"/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1 17 05000 00 0000 180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0,7</w:t>
            </w:r>
          </w:p>
        </w:tc>
      </w:tr>
      <w:tr w:rsidR="002E2765" w:rsidTr="00D32DDB">
        <w:trPr>
          <w:gridAfter w:val="1"/>
          <w:wAfter w:w="4252" w:type="dxa"/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55 700,4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46 252,3</w:t>
            </w:r>
          </w:p>
        </w:tc>
      </w:tr>
      <w:tr w:rsidR="002E2765" w:rsidTr="00D32DDB">
        <w:trPr>
          <w:gridAfter w:val="1"/>
          <w:wAfter w:w="4252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46 252,3</w:t>
            </w:r>
          </w:p>
        </w:tc>
      </w:tr>
      <w:tr w:rsidR="002E2765" w:rsidTr="00D32DDB">
        <w:trPr>
          <w:gridAfter w:val="1"/>
          <w:wAfter w:w="4252" w:type="dxa"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</w:tr>
      <w:tr w:rsidR="002E2765" w:rsidTr="00D32DDB">
        <w:trPr>
          <w:gridAfter w:val="1"/>
          <w:wAfter w:w="4252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2 02 15001 00 0000 150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 xml:space="preserve">Дотации на выравнивания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4 320,0</w:t>
            </w:r>
          </w:p>
        </w:tc>
      </w:tr>
      <w:tr w:rsidR="002E2765" w:rsidTr="00D32DDB">
        <w:trPr>
          <w:gridAfter w:val="1"/>
          <w:wAfter w:w="4252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2 02 15002 00 0000 150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 xml:space="preserve">Дотации бюджетам на поддержку мер по обеспечению </w:t>
            </w:r>
            <w:r>
              <w:lastRenderedPageBreak/>
              <w:t>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lastRenderedPageBreak/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1 500,0</w:t>
            </w:r>
          </w:p>
        </w:tc>
      </w:tr>
      <w:tr w:rsidR="002E2765" w:rsidTr="00D32DDB">
        <w:trPr>
          <w:gridAfter w:val="1"/>
          <w:wAfter w:w="4252" w:type="dxa"/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2 02 20000 00 0000 150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32 016,9</w:t>
            </w:r>
          </w:p>
        </w:tc>
      </w:tr>
      <w:tr w:rsidR="002E2765" w:rsidTr="00D32DDB">
        <w:trPr>
          <w:gridAfter w:val="1"/>
          <w:wAfter w:w="4252" w:type="dxa"/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Cs/>
              </w:rPr>
            </w:pPr>
            <w:r>
              <w:rPr>
                <w:bCs/>
              </w:rPr>
              <w:t>2 02 25555 00 0000 150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13 501,6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13 501,5</w:t>
            </w:r>
          </w:p>
        </w:tc>
      </w:tr>
      <w:tr w:rsidR="002E2765" w:rsidTr="00D32DDB">
        <w:trPr>
          <w:gridAfter w:val="1"/>
          <w:wAfter w:w="4252" w:type="dxa"/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Cs/>
              </w:rPr>
            </w:pPr>
            <w:r>
              <w:rPr>
                <w:bCs/>
              </w:rPr>
              <w:t>2 02 29999 00 0000 150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27 963,4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18 515,4</w:t>
            </w:r>
          </w:p>
        </w:tc>
      </w:tr>
      <w:tr w:rsidR="002E2765" w:rsidTr="00D32DDB">
        <w:trPr>
          <w:gridAfter w:val="1"/>
          <w:wAfter w:w="4252" w:type="dxa"/>
          <w:trHeight w:val="36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8 415,4</w:t>
            </w:r>
          </w:p>
        </w:tc>
      </w:tr>
      <w:tr w:rsidR="002E2765" w:rsidTr="00D32DDB">
        <w:trPr>
          <w:gridAfter w:val="1"/>
          <w:wAfter w:w="4252" w:type="dxa"/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2 02 45505 00 0000 150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5 725,4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5 725,4</w:t>
            </w:r>
          </w:p>
        </w:tc>
      </w:tr>
      <w:tr w:rsidR="002E2765" w:rsidTr="00D32DDB">
        <w:trPr>
          <w:gridAfter w:val="1"/>
          <w:wAfter w:w="4252" w:type="dxa"/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2 02 4 9999 00 0000 150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</w:tr>
      <w:tr w:rsidR="002E2765" w:rsidTr="00D32DDB">
        <w:trPr>
          <w:gridAfter w:val="1"/>
          <w:wAfter w:w="4252" w:type="dxa"/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154 869,9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144 779,6</w:t>
            </w:r>
          </w:p>
        </w:tc>
      </w:tr>
      <w:tr w:rsidR="002E2765" w:rsidRPr="00D32DDB" w:rsidTr="00D32DDB">
        <w:trPr>
          <w:gridBefore w:val="2"/>
          <w:wBefore w:w="5118" w:type="dxa"/>
          <w:trHeight w:val="550"/>
        </w:trPr>
        <w:tc>
          <w:tcPr>
            <w:tcW w:w="4253" w:type="dxa"/>
            <w:gridSpan w:val="3"/>
            <w:hideMark/>
          </w:tcPr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D32DDB" w:rsidRPr="00D32DDB" w:rsidRDefault="00D32DDB" w:rsidP="00D32DDB">
            <w:pPr>
              <w:pStyle w:val="af0"/>
              <w:jc w:val="right"/>
              <w:rPr>
                <w:sz w:val="24"/>
                <w:szCs w:val="24"/>
              </w:rPr>
            </w:pPr>
          </w:p>
          <w:p w:rsidR="002E2765" w:rsidRPr="00D32DDB" w:rsidRDefault="002E2765" w:rsidP="00D32DDB">
            <w:pPr>
              <w:pStyle w:val="af0"/>
              <w:jc w:val="right"/>
              <w:rPr>
                <w:sz w:val="24"/>
                <w:szCs w:val="24"/>
              </w:rPr>
            </w:pPr>
            <w:r w:rsidRPr="00D32DDB">
              <w:rPr>
                <w:sz w:val="24"/>
                <w:szCs w:val="24"/>
              </w:rPr>
              <w:lastRenderedPageBreak/>
              <w:t>Приложение № 3</w:t>
            </w:r>
          </w:p>
          <w:p w:rsidR="002E2765" w:rsidRPr="00D32DDB" w:rsidRDefault="002E2765" w:rsidP="00D32DDB">
            <w:pPr>
              <w:pStyle w:val="af0"/>
              <w:jc w:val="right"/>
              <w:rPr>
                <w:sz w:val="24"/>
                <w:szCs w:val="24"/>
              </w:rPr>
            </w:pPr>
            <w:r w:rsidRPr="00D32DDB">
              <w:rPr>
                <w:sz w:val="24"/>
                <w:szCs w:val="24"/>
              </w:rPr>
              <w:t>к решению Совета городского поселения «Борзинское»</w:t>
            </w:r>
          </w:p>
          <w:p w:rsidR="002E2765" w:rsidRPr="00D32DDB" w:rsidRDefault="002E2765" w:rsidP="00D32DDB">
            <w:pPr>
              <w:pStyle w:val="af0"/>
              <w:jc w:val="right"/>
              <w:rPr>
                <w:sz w:val="24"/>
                <w:szCs w:val="24"/>
              </w:rPr>
            </w:pPr>
            <w:r w:rsidRPr="00D32DDB">
              <w:rPr>
                <w:sz w:val="24"/>
                <w:szCs w:val="24"/>
              </w:rPr>
              <w:t>от «</w:t>
            </w:r>
            <w:r w:rsidR="00D32DDB" w:rsidRPr="00D32DDB">
              <w:rPr>
                <w:sz w:val="24"/>
                <w:szCs w:val="24"/>
              </w:rPr>
              <w:t>26</w:t>
            </w:r>
            <w:r w:rsidRPr="00D32DDB">
              <w:rPr>
                <w:sz w:val="24"/>
                <w:szCs w:val="24"/>
              </w:rPr>
              <w:t>»</w:t>
            </w:r>
            <w:r w:rsidR="00D32DDB" w:rsidRPr="00D32DDB">
              <w:rPr>
                <w:sz w:val="24"/>
                <w:szCs w:val="24"/>
              </w:rPr>
              <w:t xml:space="preserve"> июня</w:t>
            </w:r>
            <w:r w:rsidRPr="00D32DDB">
              <w:rPr>
                <w:sz w:val="24"/>
                <w:szCs w:val="24"/>
              </w:rPr>
              <w:t xml:space="preserve"> 2020 г</w:t>
            </w:r>
            <w:r w:rsidR="00D32DDB" w:rsidRPr="00D32DDB">
              <w:rPr>
                <w:sz w:val="24"/>
                <w:szCs w:val="24"/>
              </w:rPr>
              <w:t>ода</w:t>
            </w:r>
            <w:r w:rsidRPr="00D32DDB">
              <w:rPr>
                <w:sz w:val="24"/>
                <w:szCs w:val="24"/>
              </w:rPr>
              <w:t xml:space="preserve"> №</w:t>
            </w:r>
            <w:r w:rsidR="00D32DDB" w:rsidRPr="00D32DDB">
              <w:rPr>
                <w:sz w:val="24"/>
                <w:szCs w:val="24"/>
              </w:rPr>
              <w:t xml:space="preserve"> 255</w:t>
            </w:r>
          </w:p>
        </w:tc>
        <w:tc>
          <w:tcPr>
            <w:tcW w:w="4252" w:type="dxa"/>
          </w:tcPr>
          <w:p w:rsidR="002E2765" w:rsidRPr="00D32DDB" w:rsidRDefault="002E2765" w:rsidP="00D32DDB">
            <w:pPr>
              <w:pStyle w:val="af0"/>
              <w:rPr>
                <w:sz w:val="24"/>
                <w:szCs w:val="24"/>
              </w:rPr>
            </w:pPr>
          </w:p>
        </w:tc>
      </w:tr>
    </w:tbl>
    <w:p w:rsidR="002E2765" w:rsidRPr="00D32DDB" w:rsidRDefault="002E2765" w:rsidP="002E2765">
      <w:pPr>
        <w:pStyle w:val="afa"/>
        <w:spacing w:before="0"/>
        <w:rPr>
          <w:sz w:val="24"/>
          <w:szCs w:val="24"/>
        </w:rPr>
      </w:pPr>
    </w:p>
    <w:p w:rsidR="002E2765" w:rsidRPr="00D32DDB" w:rsidRDefault="002E2765" w:rsidP="002E2765">
      <w:pPr>
        <w:pStyle w:val="afa"/>
        <w:spacing w:before="0"/>
        <w:rPr>
          <w:sz w:val="24"/>
          <w:szCs w:val="24"/>
        </w:rPr>
      </w:pPr>
      <w:r w:rsidRPr="00D32DDB">
        <w:rPr>
          <w:sz w:val="24"/>
          <w:szCs w:val="24"/>
        </w:rPr>
        <w:t>Формы межбюджетных трансфертов, получаемых из других бюджетов бюджетной системы в 2019 году</w:t>
      </w:r>
    </w:p>
    <w:p w:rsidR="002E2765" w:rsidRPr="00D32DDB" w:rsidRDefault="002E2765" w:rsidP="002E2765"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</w:r>
      <w:r w:rsidRPr="00D32DDB">
        <w:tab/>
        <w:t>(тыс. руб.)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3829"/>
        <w:gridCol w:w="1560"/>
        <w:gridCol w:w="1561"/>
      </w:tblGrid>
      <w:tr w:rsidR="002E2765" w:rsidRPr="00D32DDB" w:rsidTr="00D32DDB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Pr="00D32DDB" w:rsidRDefault="002E2765">
            <w:pPr>
              <w:jc w:val="center"/>
              <w:rPr>
                <w:spacing w:val="-10"/>
                <w:sz w:val="28"/>
                <w:szCs w:val="28"/>
              </w:rPr>
            </w:pPr>
            <w:r w:rsidRPr="00D32DDB">
              <w:rPr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Pr="00D32DDB" w:rsidRDefault="002E2765">
            <w:pPr>
              <w:jc w:val="center"/>
              <w:rPr>
                <w:sz w:val="28"/>
                <w:szCs w:val="28"/>
              </w:rPr>
            </w:pPr>
            <w:r w:rsidRPr="00D32DD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Pr="00D32DDB" w:rsidRDefault="002E2765">
            <w:pPr>
              <w:jc w:val="center"/>
              <w:rPr>
                <w:sz w:val="28"/>
                <w:szCs w:val="28"/>
              </w:rPr>
            </w:pPr>
            <w:r w:rsidRPr="00D32DDB">
              <w:rPr>
                <w:sz w:val="28"/>
                <w:szCs w:val="28"/>
              </w:rPr>
              <w:t>Утверждено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Pr="00D32DDB" w:rsidRDefault="002E2765" w:rsidP="002E2765">
            <w:pPr>
              <w:jc w:val="center"/>
              <w:rPr>
                <w:sz w:val="28"/>
                <w:szCs w:val="28"/>
              </w:rPr>
            </w:pPr>
            <w:r w:rsidRPr="00D32DDB">
              <w:rPr>
                <w:sz w:val="28"/>
                <w:szCs w:val="28"/>
              </w:rPr>
              <w:t>Исполнено на 01.01.2020 года</w:t>
            </w:r>
          </w:p>
        </w:tc>
      </w:tr>
      <w:tr w:rsidR="002E2765" w:rsidRPr="00D32DDB" w:rsidTr="00D32DDB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Pr="00D32DDB" w:rsidRDefault="002E2765">
            <w:pPr>
              <w:jc w:val="center"/>
              <w:rPr>
                <w:bCs/>
                <w:sz w:val="28"/>
                <w:szCs w:val="28"/>
              </w:rPr>
            </w:pPr>
            <w:r w:rsidRPr="00D32D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Pr="00D32DDB" w:rsidRDefault="002E2765">
            <w:pPr>
              <w:pStyle w:val="1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D32DDB">
              <w:rPr>
                <w:rFonts w:eastAsiaTheme="minorEastAsia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Pr="00D32DDB" w:rsidRDefault="002E2765">
            <w:pPr>
              <w:jc w:val="center"/>
              <w:rPr>
                <w:bCs/>
                <w:sz w:val="28"/>
                <w:szCs w:val="28"/>
              </w:rPr>
            </w:pPr>
            <w:r w:rsidRPr="00D32D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Pr="00D32DDB" w:rsidRDefault="002E2765">
            <w:pPr>
              <w:jc w:val="center"/>
              <w:rPr>
                <w:bCs/>
                <w:sz w:val="28"/>
                <w:szCs w:val="28"/>
              </w:rPr>
            </w:pPr>
            <w:r w:rsidRPr="00D32DDB">
              <w:rPr>
                <w:bCs/>
                <w:sz w:val="28"/>
                <w:szCs w:val="28"/>
              </w:rPr>
              <w:t>4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  <w:sz w:val="20"/>
                <w:szCs w:val="20"/>
              </w:rPr>
            </w:pPr>
          </w:p>
          <w:p w:rsidR="002E2765" w:rsidRDefault="002E2765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55 700,4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46 252,3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65" w:rsidRDefault="002E2765">
            <w:pPr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55 700,4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46 252,3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rPr>
                <w:snapToGrid w:val="0"/>
              </w:rPr>
            </w:pPr>
            <w:r>
              <w:rPr>
                <w:snapToGrid w:val="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65" w:rsidRDefault="002E2765">
            <w:pPr>
              <w:jc w:val="right"/>
              <w:rPr>
                <w:b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65" w:rsidRDefault="002E2765">
            <w:pPr>
              <w:jc w:val="right"/>
              <w:rPr>
                <w:b/>
              </w:rPr>
            </w:pP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2  02 10000 00 0000 151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2  02 15001 13 0000 150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бюджетам городских поселений на выравнивание  бюджетной обеспеченности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</w:pPr>
            <w:r>
              <w:t>4 320,0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</w:pPr>
            <w:r>
              <w:t>4 318,0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Дотации бюджетам городских поселений</w:t>
            </w:r>
          </w:p>
          <w:p w:rsidR="002E2765" w:rsidRDefault="002E2765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Cs/>
              </w:rPr>
            </w:pPr>
            <w:r>
              <w:rPr>
                <w:bCs/>
              </w:rPr>
              <w:t>1 179,3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41 465,0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32 016 ,9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13 501,6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13 501,5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 w:rsidP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rPr>
                <w:bCs/>
              </w:rPr>
            </w:pPr>
            <w:r>
              <w:t>Прочие субсидии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27 963,4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18 515,4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firstLine="176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8  415,4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8 415,4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2 02 45505 13 0000 150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5 725,4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5 725,4</w:t>
            </w:r>
          </w:p>
        </w:tc>
      </w:tr>
      <w:tr w:rsidR="002E2765" w:rsidTr="00D32DD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</w:tr>
    </w:tbl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023B22" w:rsidRPr="00023B22" w:rsidRDefault="00023B22" w:rsidP="00092665">
      <w:pPr>
        <w:jc w:val="right"/>
      </w:pPr>
    </w:p>
    <w:p w:rsidR="002E2765" w:rsidRPr="00023B22" w:rsidRDefault="002E2765" w:rsidP="00092665">
      <w:pPr>
        <w:jc w:val="right"/>
      </w:pPr>
      <w:r w:rsidRPr="00023B22">
        <w:lastRenderedPageBreak/>
        <w:t>Приложение № 4</w:t>
      </w:r>
    </w:p>
    <w:p w:rsidR="002E2765" w:rsidRPr="00023B22" w:rsidRDefault="002E2765" w:rsidP="00023B22">
      <w:pPr>
        <w:pStyle w:val="af2"/>
        <w:tabs>
          <w:tab w:val="left" w:pos="2355"/>
          <w:tab w:val="center" w:pos="5104"/>
        </w:tabs>
        <w:ind w:right="-2"/>
        <w:jc w:val="right"/>
        <w:rPr>
          <w:sz w:val="24"/>
        </w:rPr>
      </w:pPr>
      <w:r w:rsidRPr="00023B22">
        <w:rPr>
          <w:sz w:val="24"/>
        </w:rPr>
        <w:t>к решению Совета городского</w:t>
      </w:r>
    </w:p>
    <w:p w:rsidR="002E2765" w:rsidRPr="00023B22" w:rsidRDefault="002E2765" w:rsidP="00023B22">
      <w:pPr>
        <w:pStyle w:val="af2"/>
        <w:tabs>
          <w:tab w:val="left" w:pos="2355"/>
          <w:tab w:val="center" w:pos="5104"/>
        </w:tabs>
        <w:ind w:right="-2"/>
        <w:jc w:val="right"/>
        <w:rPr>
          <w:sz w:val="24"/>
        </w:rPr>
      </w:pPr>
      <w:r w:rsidRPr="00023B22">
        <w:rPr>
          <w:sz w:val="24"/>
        </w:rPr>
        <w:t>поселения «Борзинское»</w:t>
      </w:r>
    </w:p>
    <w:p w:rsidR="002E2765" w:rsidRPr="00023B22" w:rsidRDefault="002E2765" w:rsidP="007B6ED4">
      <w:pPr>
        <w:ind w:left="4956" w:firstLine="708"/>
        <w:jc w:val="right"/>
        <w:rPr>
          <w:bCs/>
          <w:sz w:val="28"/>
          <w:szCs w:val="28"/>
        </w:rPr>
      </w:pPr>
      <w:r w:rsidRPr="00023B22">
        <w:t>от «</w:t>
      </w:r>
      <w:r w:rsidR="00023B22">
        <w:t>26</w:t>
      </w:r>
      <w:r w:rsidRPr="00023B22">
        <w:t>»</w:t>
      </w:r>
      <w:r w:rsidR="00023B22">
        <w:t xml:space="preserve"> июня</w:t>
      </w:r>
      <w:r w:rsidRPr="00023B22">
        <w:t xml:space="preserve"> 2020 г</w:t>
      </w:r>
      <w:r w:rsidR="00023B22">
        <w:t>ода</w:t>
      </w:r>
      <w:r w:rsidRPr="00023B22">
        <w:t xml:space="preserve"> №</w:t>
      </w:r>
      <w:r w:rsidR="00023B22">
        <w:t xml:space="preserve"> 255</w:t>
      </w:r>
    </w:p>
    <w:p w:rsidR="002E2765" w:rsidRDefault="002E2765" w:rsidP="002E2765">
      <w:pPr>
        <w:jc w:val="center"/>
        <w:rPr>
          <w:b/>
          <w:bCs/>
          <w:sz w:val="28"/>
          <w:szCs w:val="28"/>
        </w:rPr>
      </w:pPr>
    </w:p>
    <w:p w:rsidR="002E2765" w:rsidRPr="00023B22" w:rsidRDefault="002E2765" w:rsidP="002E2765">
      <w:pPr>
        <w:jc w:val="center"/>
      </w:pPr>
      <w:r w:rsidRPr="00023B22">
        <w:rPr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567"/>
        <w:gridCol w:w="567"/>
        <w:gridCol w:w="1417"/>
        <w:gridCol w:w="664"/>
        <w:gridCol w:w="1179"/>
        <w:gridCol w:w="1276"/>
      </w:tblGrid>
      <w:tr w:rsidR="002E2765" w:rsidTr="00092665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65" w:rsidRDefault="002E276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Коды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(Тыс.руб.)</w:t>
            </w:r>
          </w:p>
        </w:tc>
      </w:tr>
      <w:tr w:rsidR="002E2765" w:rsidTr="00092665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Назначе</w:t>
            </w:r>
            <w:r w:rsidR="007B6ED4">
              <w:t>-</w:t>
            </w:r>
            <w: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9B" w:rsidRDefault="002E2765">
            <w:pPr>
              <w:jc w:val="center"/>
            </w:pPr>
            <w:r>
              <w:t>Исполне</w:t>
            </w:r>
            <w:r w:rsidR="00FA7C9B">
              <w:t>-</w:t>
            </w:r>
            <w:r>
              <w:t>но на 01.01.</w:t>
            </w:r>
          </w:p>
          <w:p w:rsidR="002E2765" w:rsidRDefault="002E2765">
            <w:pPr>
              <w:jc w:val="center"/>
            </w:pPr>
            <w:r>
              <w:t>2020</w:t>
            </w:r>
          </w:p>
        </w:tc>
      </w:tr>
      <w:tr w:rsidR="002E2765" w:rsidTr="00092665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33 272,1</w:t>
            </w:r>
          </w:p>
        </w:tc>
      </w:tr>
      <w:tr w:rsidR="002E2765" w:rsidTr="0009266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092665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092665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797,2</w:t>
            </w:r>
          </w:p>
        </w:tc>
      </w:tr>
      <w:tr w:rsidR="002E2765" w:rsidTr="00092665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</w:tr>
      <w:tr w:rsidR="002E2765" w:rsidTr="00092665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</w:t>
            </w:r>
            <w:r w:rsidR="007B6ED4">
              <w:rPr>
                <w:sz w:val="22"/>
                <w:szCs w:val="22"/>
              </w:rPr>
              <w:t xml:space="preserve">ельных органов </w:t>
            </w:r>
            <w:r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092665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092665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</w:tr>
      <w:tr w:rsidR="002E2765" w:rsidTr="00092665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2E2765" w:rsidTr="00092665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</w:tr>
      <w:tr w:rsidR="002E2765" w:rsidTr="00092665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</w:t>
            </w:r>
            <w:r w:rsidR="007B6ED4">
              <w:rPr>
                <w:sz w:val="22"/>
                <w:szCs w:val="22"/>
              </w:rPr>
              <w:t xml:space="preserve">атель представительного органа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092665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092665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</w:tr>
      <w:tr w:rsidR="002E2765" w:rsidTr="00092665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2E2765" w:rsidTr="00092665">
        <w:trPr>
          <w:cantSplit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059,4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059,4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11 935,0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2 280,2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092665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092665">
        <w:trPr>
          <w:cantSplit/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092665">
        <w:trPr>
          <w:cantSplit/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092665">
        <w:trPr>
          <w:cantSplit/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092665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18 326,7</w:t>
            </w:r>
          </w:p>
        </w:tc>
      </w:tr>
      <w:tr w:rsidR="002E2765" w:rsidTr="00092665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</w:tr>
      <w:tr w:rsidR="002E2765" w:rsidTr="00092665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</w:tr>
      <w:tr w:rsidR="002E2765" w:rsidTr="00092665">
        <w:trPr>
          <w:cantSplit/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</w:tr>
      <w:tr w:rsidR="002E2765" w:rsidTr="00092665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E2765" w:rsidTr="00092665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</w:tr>
      <w:tr w:rsidR="002E2765" w:rsidTr="00092665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</w:tr>
      <w:tr w:rsidR="002E2765" w:rsidTr="00092665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</w:tr>
      <w:tr w:rsidR="002E2765" w:rsidTr="00092665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1 194,6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15 795,4</w:t>
            </w:r>
          </w:p>
        </w:tc>
      </w:tr>
      <w:tr w:rsidR="002E2765" w:rsidTr="0009266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09266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092665">
        <w:trPr>
          <w:cantSplit/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092665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2 990,0</w:t>
            </w:r>
          </w:p>
        </w:tc>
      </w:tr>
      <w:tr w:rsidR="002E2765" w:rsidTr="00092665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</w:tr>
      <w:tr w:rsidR="002E2765" w:rsidTr="00092665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</w:tr>
      <w:tr w:rsidR="002E2765" w:rsidTr="00092665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2 885,0</w:t>
            </w:r>
          </w:p>
        </w:tc>
      </w:tr>
      <w:tr w:rsidR="002E2765" w:rsidTr="00092665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</w:tr>
      <w:tr w:rsidR="002E2765" w:rsidTr="00092665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</w:tr>
      <w:tr w:rsidR="002E2765" w:rsidTr="00092665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E2765" w:rsidTr="00092665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2E2765" w:rsidTr="00092665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105,0</w:t>
            </w:r>
          </w:p>
        </w:tc>
      </w:tr>
      <w:tr w:rsidR="002E2765" w:rsidTr="00092665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105,0</w:t>
            </w:r>
          </w:p>
        </w:tc>
      </w:tr>
      <w:tr w:rsidR="002E2765" w:rsidTr="00092665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8 619,2</w:t>
            </w:r>
          </w:p>
        </w:tc>
      </w:tr>
      <w:tr w:rsidR="002E2765" w:rsidTr="00092665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8 619,2</w:t>
            </w:r>
          </w:p>
        </w:tc>
      </w:tr>
      <w:tr w:rsidR="002E2765" w:rsidTr="00092665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8 619,2</w:t>
            </w:r>
          </w:p>
        </w:tc>
      </w:tr>
      <w:tr w:rsidR="002E2765" w:rsidTr="00092665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5 019,2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5 019,2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5 019,2</w:t>
            </w:r>
          </w:p>
        </w:tc>
      </w:tr>
      <w:tr w:rsidR="002E2765" w:rsidTr="00092665">
        <w:trPr>
          <w:cantSplit/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</w:tr>
      <w:tr w:rsidR="002E2765" w:rsidTr="00092665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</w:tr>
      <w:tr w:rsidR="002E2765" w:rsidTr="00092665">
        <w:trPr>
          <w:cantSplit/>
          <w:trHeight w:val="5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57 094,1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10 541,1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</w:t>
            </w:r>
            <w:r w:rsidR="007B6ED4">
              <w:rPr>
                <w:sz w:val="22"/>
                <w:szCs w:val="22"/>
              </w:rPr>
              <w:t xml:space="preserve">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</w:tr>
      <w:tr w:rsidR="002E2765" w:rsidTr="00092665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</w:tr>
      <w:tr w:rsidR="002E2765" w:rsidTr="00092665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40 105,4</w:t>
            </w:r>
          </w:p>
        </w:tc>
      </w:tr>
      <w:tr w:rsidR="002E2765" w:rsidTr="00092665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рамках реализации мероприятий Плана социального развития ЦЭР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2 725,4</w:t>
            </w:r>
          </w:p>
        </w:tc>
      </w:tr>
      <w:tr w:rsidR="002E2765" w:rsidTr="00092665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2 698,2</w:t>
            </w:r>
          </w:p>
        </w:tc>
      </w:tr>
      <w:tr w:rsidR="002E2765" w:rsidTr="00092665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2E2765" w:rsidTr="00092665">
        <w:trPr>
          <w:cantSplit/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92665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92665">
        <w:trPr>
          <w:cantSplit/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92665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20 463,8</w:t>
            </w:r>
          </w:p>
        </w:tc>
      </w:tr>
      <w:tr w:rsidR="002E2765" w:rsidTr="00092665">
        <w:trPr>
          <w:cantSplit/>
          <w:trHeight w:val="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20 463,8</w:t>
            </w:r>
          </w:p>
        </w:tc>
      </w:tr>
      <w:tr w:rsidR="002E2765" w:rsidTr="00092665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17 883,4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17 883,5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1 60</w:t>
            </w:r>
            <w:r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1 605,8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</w:tr>
      <w:tr w:rsidR="002E2765" w:rsidTr="00092665">
        <w:trPr>
          <w:cantSplit/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92665">
        <w:trPr>
          <w:cantSplit/>
          <w:trHeight w:val="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1 997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2E2765" w:rsidTr="00092665">
        <w:trPr>
          <w:cantSplit/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1 997</w:t>
            </w:r>
            <w:r>
              <w:rPr>
                <w:bCs/>
                <w:sz w:val="22"/>
                <w:szCs w:val="22"/>
              </w:rPr>
              <w:t>,9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092665">
        <w:trPr>
          <w:cantSplit/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</w:tr>
      <w:tr w:rsidR="002E2765" w:rsidTr="00092665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</w:tr>
      <w:tr w:rsidR="002E2765" w:rsidTr="00092665">
        <w:trPr>
          <w:cantSplit/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092665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092665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092665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0000044099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092665">
        <w:trPr>
          <w:cantSplit/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092665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092665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092665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1 756,4</w:t>
            </w:r>
          </w:p>
        </w:tc>
      </w:tr>
      <w:tr w:rsidR="002E2765" w:rsidTr="00092665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92665">
        <w:trPr>
          <w:cantSplit/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92665">
        <w:trPr>
          <w:cantSplit/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92665">
        <w:trPr>
          <w:cantSplit/>
          <w:trHeight w:val="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92665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выплачиваемые работодателями, нанимателям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0000048299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1 316,4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0000048299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 w:rsidP="00023B22">
            <w:pPr>
              <w:jc w:val="both"/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000005505М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</w:tr>
      <w:tr w:rsidR="002E2765" w:rsidTr="00092665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 w:rsidP="00023B22">
            <w:pPr>
              <w:jc w:val="both"/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00000Ц505М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92665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92665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331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0000065030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92665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151 350,7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140 301,9</w:t>
            </w:r>
          </w:p>
        </w:tc>
      </w:tr>
    </w:tbl>
    <w:p w:rsidR="00023B22" w:rsidRDefault="00023B22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7B6ED4" w:rsidRPr="00023B22" w:rsidRDefault="007B6ED4" w:rsidP="00023B22">
      <w:pPr>
        <w:pStyle w:val="af0"/>
        <w:jc w:val="right"/>
        <w:rPr>
          <w:sz w:val="24"/>
          <w:szCs w:val="24"/>
        </w:rPr>
      </w:pPr>
      <w:r w:rsidRPr="00023B22">
        <w:rPr>
          <w:sz w:val="24"/>
          <w:szCs w:val="24"/>
        </w:rPr>
        <w:lastRenderedPageBreak/>
        <w:t>Приложение №5</w:t>
      </w:r>
    </w:p>
    <w:p w:rsidR="007B6ED4" w:rsidRPr="00023B22" w:rsidRDefault="007B6ED4" w:rsidP="00023B22">
      <w:pPr>
        <w:pStyle w:val="af0"/>
        <w:jc w:val="right"/>
        <w:rPr>
          <w:sz w:val="24"/>
          <w:szCs w:val="24"/>
        </w:rPr>
      </w:pPr>
      <w:r w:rsidRPr="00023B22">
        <w:rPr>
          <w:sz w:val="24"/>
          <w:szCs w:val="24"/>
        </w:rPr>
        <w:t>к решению Совета городского</w:t>
      </w:r>
    </w:p>
    <w:p w:rsidR="007B6ED4" w:rsidRPr="00023B22" w:rsidRDefault="007B6ED4" w:rsidP="00023B22">
      <w:pPr>
        <w:pStyle w:val="af0"/>
        <w:jc w:val="right"/>
        <w:rPr>
          <w:sz w:val="24"/>
          <w:szCs w:val="24"/>
        </w:rPr>
      </w:pPr>
      <w:r w:rsidRPr="00023B22">
        <w:rPr>
          <w:sz w:val="24"/>
          <w:szCs w:val="24"/>
        </w:rPr>
        <w:t xml:space="preserve"> поселения «Борзинское»</w:t>
      </w:r>
    </w:p>
    <w:p w:rsidR="002E2765" w:rsidRPr="00023B22" w:rsidRDefault="007B6ED4" w:rsidP="00023B22">
      <w:pPr>
        <w:pStyle w:val="af0"/>
        <w:jc w:val="right"/>
        <w:rPr>
          <w:sz w:val="24"/>
          <w:szCs w:val="24"/>
        </w:rPr>
      </w:pPr>
      <w:r w:rsidRPr="00023B22">
        <w:rPr>
          <w:sz w:val="24"/>
          <w:szCs w:val="24"/>
        </w:rPr>
        <w:t>от «</w:t>
      </w:r>
      <w:r w:rsidR="00023B22">
        <w:rPr>
          <w:sz w:val="24"/>
          <w:szCs w:val="24"/>
        </w:rPr>
        <w:t>26</w:t>
      </w:r>
      <w:r w:rsidRPr="00023B22">
        <w:rPr>
          <w:sz w:val="24"/>
          <w:szCs w:val="24"/>
        </w:rPr>
        <w:t xml:space="preserve">» </w:t>
      </w:r>
      <w:r w:rsidR="00023B22">
        <w:rPr>
          <w:sz w:val="24"/>
          <w:szCs w:val="24"/>
        </w:rPr>
        <w:t>июня</w:t>
      </w:r>
      <w:r w:rsidRPr="00023B22">
        <w:rPr>
          <w:sz w:val="24"/>
          <w:szCs w:val="24"/>
        </w:rPr>
        <w:t xml:space="preserve"> 2020 г</w:t>
      </w:r>
      <w:r w:rsidR="00023B22">
        <w:rPr>
          <w:sz w:val="24"/>
          <w:szCs w:val="24"/>
        </w:rPr>
        <w:t>ода</w:t>
      </w:r>
      <w:r w:rsidRPr="00023B22">
        <w:rPr>
          <w:sz w:val="24"/>
          <w:szCs w:val="24"/>
        </w:rPr>
        <w:t xml:space="preserve"> №</w:t>
      </w:r>
      <w:r w:rsidR="00023B22">
        <w:rPr>
          <w:sz w:val="24"/>
          <w:szCs w:val="24"/>
        </w:rPr>
        <w:t xml:space="preserve"> 255</w:t>
      </w:r>
    </w:p>
    <w:p w:rsidR="002E2765" w:rsidRPr="007B6ED4" w:rsidRDefault="002E2765" w:rsidP="002E2765">
      <w:pPr>
        <w:rPr>
          <w:sz w:val="28"/>
          <w:szCs w:val="28"/>
        </w:rPr>
      </w:pPr>
    </w:p>
    <w:p w:rsidR="002E2765" w:rsidRPr="00023B22" w:rsidRDefault="002E2765" w:rsidP="002E2765">
      <w:pPr>
        <w:tabs>
          <w:tab w:val="left" w:pos="4260"/>
        </w:tabs>
        <w:jc w:val="center"/>
        <w:rPr>
          <w:b/>
        </w:rPr>
      </w:pPr>
      <w:r w:rsidRPr="00023B22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568"/>
        <w:gridCol w:w="1134"/>
        <w:gridCol w:w="1275"/>
      </w:tblGrid>
      <w:tr w:rsidR="002E2765" w:rsidTr="00023B22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Назначено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9B" w:rsidRDefault="002E2765">
            <w:pPr>
              <w:jc w:val="center"/>
            </w:pPr>
            <w:r>
              <w:t>Исполне</w:t>
            </w:r>
            <w:r w:rsidR="00FA7C9B">
              <w:t>-</w:t>
            </w:r>
            <w:r>
              <w:t>но на 01.01.</w:t>
            </w:r>
          </w:p>
          <w:p w:rsidR="002E2765" w:rsidRDefault="002E2765">
            <w:pPr>
              <w:jc w:val="center"/>
            </w:pPr>
            <w:r>
              <w:t>2020</w:t>
            </w:r>
          </w:p>
        </w:tc>
      </w:tr>
      <w:tr w:rsidR="002E2765" w:rsidTr="00023B22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</w:tr>
      <w:tr w:rsidR="002E2765" w:rsidTr="00023B22">
        <w:trPr>
          <w:trHeight w:val="7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</w:tr>
      <w:tr w:rsidR="002E2765" w:rsidTr="00023B22">
        <w:trPr>
          <w:cantSplit/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33 272,1</w:t>
            </w:r>
          </w:p>
        </w:tc>
      </w:tr>
      <w:tr w:rsidR="002E2765" w:rsidTr="00023B22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023B22">
        <w:trPr>
          <w:cantSplit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FA7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023B22">
        <w:trPr>
          <w:cantSplit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797,2</w:t>
            </w:r>
          </w:p>
        </w:tc>
      </w:tr>
      <w:tr w:rsidR="002E2765" w:rsidTr="00023B22">
        <w:trPr>
          <w:cantSplit/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</w:tr>
      <w:tr w:rsidR="002E2765" w:rsidTr="00023B22">
        <w:trPr>
          <w:cantSplit/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</w:tr>
      <w:tr w:rsidR="002E2765" w:rsidTr="00023B22">
        <w:trPr>
          <w:cantSplit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023B22">
        <w:trPr>
          <w:cantSplit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</w:tr>
      <w:tr w:rsidR="002E2765" w:rsidTr="00023B22">
        <w:trPr>
          <w:cantSplit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2E2765" w:rsidTr="00023B22">
        <w:trPr>
          <w:cantSplit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</w:tr>
      <w:tr w:rsidR="002E2765" w:rsidTr="00023B22">
        <w:trPr>
          <w:cantSplit/>
          <w:trHeight w:val="9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12 059,4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12 059,4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11 935,0</w:t>
            </w:r>
          </w:p>
        </w:tc>
      </w:tr>
      <w:tr w:rsidR="002E2765" w:rsidTr="00023B22">
        <w:trPr>
          <w:cantSplit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2 280,2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023B22">
        <w:trPr>
          <w:cantSplit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023B22">
        <w:trPr>
          <w:cantSplit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023B22">
        <w:trPr>
          <w:cantSplit/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023B22">
        <w:trPr>
          <w:cantSplit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023B22">
        <w:trPr>
          <w:cantSplit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023B22">
        <w:trPr>
          <w:cantSplit/>
          <w:trHeight w:val="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023B22">
        <w:trPr>
          <w:cantSplit/>
          <w:trHeight w:val="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18 326,7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1 325,7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</w:t>
            </w:r>
            <w:r w:rsidR="00023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</w:tr>
      <w:tr w:rsidR="002E2765" w:rsidTr="00023B22">
        <w:trPr>
          <w:cantSplit/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</w:tr>
      <w:tr w:rsidR="002E2765" w:rsidTr="00023B22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023B22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сборов,</w:t>
            </w:r>
            <w:r w:rsidR="00023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023B22">
        <w:trPr>
          <w:cantSplit/>
          <w:trHeight w:val="4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</w:t>
            </w:r>
            <w:r w:rsidR="00023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023B22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15 795,4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023B22">
        <w:trPr>
          <w:cantSplit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023B22">
        <w:trPr>
          <w:cantSplit/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</w:t>
            </w:r>
            <w:r w:rsidR="00023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 xml:space="preserve">0000092030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023B22">
        <w:trPr>
          <w:cantSplit/>
          <w:trHeight w:val="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023B22">
        <w:trPr>
          <w:cantSplit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023B22">
        <w:trPr>
          <w:cantSplit/>
          <w:trHeight w:val="6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023B22">
        <w:trPr>
          <w:cantSplit/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2765" w:rsidTr="00023B22">
        <w:trPr>
          <w:cantSplit/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023B22">
        <w:trPr>
          <w:cantSplit/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023B22">
        <w:trPr>
          <w:cantSplit/>
          <w:trHeight w:val="3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023B22">
        <w:trPr>
          <w:cantSplit/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023B22">
        <w:trPr>
          <w:cantSplit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2 990,0</w:t>
            </w:r>
          </w:p>
        </w:tc>
      </w:tr>
      <w:tr w:rsidR="002E2765" w:rsidTr="00023B22">
        <w:trPr>
          <w:cantSplit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</w:tr>
      <w:tr w:rsidR="002E2765" w:rsidTr="00023B22">
        <w:trPr>
          <w:cantSplit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</w:tr>
      <w:tr w:rsidR="002E2765" w:rsidTr="00023B22">
        <w:trPr>
          <w:cantSplit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</w:tr>
      <w:tr w:rsidR="002E2765" w:rsidTr="00023B22">
        <w:trPr>
          <w:cantSplit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0000009218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</w:t>
            </w:r>
            <w:r w:rsidR="00023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8 619,2</w:t>
            </w:r>
          </w:p>
        </w:tc>
      </w:tr>
      <w:tr w:rsidR="002E2765" w:rsidTr="00023B22">
        <w:trPr>
          <w:cantSplit/>
          <w:trHeight w:val="5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8 619,2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8 619,2</w:t>
            </w:r>
          </w:p>
        </w:tc>
      </w:tr>
      <w:tr w:rsidR="002E2765" w:rsidTr="00023B22">
        <w:trPr>
          <w:cantSplit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5 019,2</w:t>
            </w:r>
          </w:p>
        </w:tc>
      </w:tr>
      <w:tr w:rsidR="002E2765" w:rsidTr="00023B22">
        <w:trPr>
          <w:cantSplit/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5 019,2</w:t>
            </w:r>
          </w:p>
        </w:tc>
      </w:tr>
      <w:tr w:rsidR="002E2765" w:rsidTr="00023B22">
        <w:trPr>
          <w:cantSplit/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5 019,2</w:t>
            </w:r>
          </w:p>
        </w:tc>
      </w:tr>
      <w:tr w:rsidR="002E2765" w:rsidTr="00023B22">
        <w:trPr>
          <w:cantSplit/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</w:tr>
      <w:tr w:rsidR="002E2765" w:rsidTr="00023B22">
        <w:trPr>
          <w:cantSplit/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57 094,1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</w:t>
            </w:r>
            <w:r w:rsidR="00023B22">
              <w:rPr>
                <w:sz w:val="22"/>
                <w:szCs w:val="22"/>
              </w:rPr>
              <w:t xml:space="preserve">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023B22">
        <w:trPr>
          <w:cantSplit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023B22">
        <w:trPr>
          <w:cantSplit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</w:tr>
      <w:tr w:rsidR="002E2765" w:rsidTr="00023B22">
        <w:trPr>
          <w:cantSplit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</w:tr>
      <w:tr w:rsidR="002E2765" w:rsidTr="00023B22">
        <w:trPr>
          <w:cantSplit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023B22">
        <w:trPr>
          <w:cantSplit/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023B22">
        <w:trPr>
          <w:cantSplit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023B22">
        <w:trPr>
          <w:cantSplit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</w:tr>
      <w:tr w:rsidR="002E2765" w:rsidTr="00023B22">
        <w:trPr>
          <w:cantSplit/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</w:tr>
      <w:tr w:rsidR="002E2765" w:rsidTr="00023B22">
        <w:trPr>
          <w:cantSplit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</w:tr>
      <w:tr w:rsidR="002E2765" w:rsidTr="00023B22">
        <w:trPr>
          <w:cantSplit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</w:tr>
      <w:tr w:rsidR="002E2765" w:rsidTr="00023B22">
        <w:trPr>
          <w:cantSplit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000003 5105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</w:tr>
      <w:tr w:rsidR="002E2765" w:rsidTr="00023B22">
        <w:trPr>
          <w:cantSplit/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40 105,4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рамках реализации мероприятий Плана социального развития ЦЭР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2 725,4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2 698,2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23B22">
        <w:trPr>
          <w:cantSplit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23B22">
        <w:trPr>
          <w:cantSplit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023B22">
        <w:trPr>
          <w:cantSplit/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1 953,5</w:t>
            </w:r>
          </w:p>
        </w:tc>
      </w:tr>
      <w:tr w:rsidR="002E2765" w:rsidTr="00023B22">
        <w:trPr>
          <w:cantSplit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23B22">
        <w:trPr>
          <w:cantSplit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23B22">
        <w:trPr>
          <w:cantSplit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023B22">
        <w:trPr>
          <w:cantSplit/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</w:tr>
      <w:tr w:rsidR="002E2765" w:rsidTr="00023B22">
        <w:trPr>
          <w:cantSplit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</w:tr>
      <w:tr w:rsidR="002E2765" w:rsidTr="00023B22">
        <w:trPr>
          <w:cantSplit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17 883,4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17 883,5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1 605,8</w:t>
            </w:r>
          </w:p>
        </w:tc>
      </w:tr>
      <w:tr w:rsidR="002E2765" w:rsidTr="00023B22">
        <w:trPr>
          <w:cantSplit/>
          <w:trHeight w:val="6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2E2765" w:rsidTr="00023B22">
        <w:trPr>
          <w:cantSplit/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 w:rsidP="00023B22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6005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,5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</w:t>
            </w:r>
            <w:r w:rsidR="007B6ED4">
              <w:rPr>
                <w:sz w:val="22"/>
                <w:szCs w:val="22"/>
              </w:rPr>
              <w:t xml:space="preserve">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023B22">
        <w:trPr>
          <w:cantSplit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11 445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1 997,9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11 445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023B22">
        <w:trPr>
          <w:cantSplit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11 445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023B22">
        <w:trPr>
          <w:cantSplit/>
          <w:trHeight w:val="6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11 445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023B22">
        <w:trPr>
          <w:cantSplit/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</w:tr>
      <w:tr w:rsidR="002E2765" w:rsidTr="00023B22">
        <w:trPr>
          <w:cantSplit/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</w:tr>
      <w:tr w:rsidR="002E2765" w:rsidTr="00023B22">
        <w:trPr>
          <w:cantSplit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023B22">
        <w:trPr>
          <w:cantSplit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023B22">
        <w:trPr>
          <w:cantSplit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023B22">
        <w:trPr>
          <w:cantSplit/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023B22">
        <w:trPr>
          <w:cantSplit/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023B22">
        <w:trPr>
          <w:cantSplit/>
          <w:trHeight w:val="6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023B22">
        <w:trPr>
          <w:cantSplit/>
          <w:trHeight w:val="6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023B22">
        <w:trPr>
          <w:cantSplit/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1 756,4</w:t>
            </w:r>
          </w:p>
        </w:tc>
      </w:tr>
      <w:tr w:rsidR="002E2765" w:rsidTr="00023B22">
        <w:trPr>
          <w:cantSplit/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23B22">
        <w:trPr>
          <w:cantSplit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</w:t>
            </w:r>
            <w:r w:rsidR="00FA7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23B22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23B22">
        <w:trPr>
          <w:cantSplit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23B22">
        <w:trPr>
          <w:cantSplit/>
          <w:trHeight w:val="9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Пенсии,</w:t>
            </w:r>
            <w:r w:rsidR="00FA7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пособия,</w:t>
            </w:r>
            <w:r w:rsidR="00FA7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выплачиваемые работодателями, нанимателям бывшим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023B22">
        <w:trPr>
          <w:cantSplit/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23B22">
        <w:trPr>
          <w:cantSplit/>
          <w:trHeight w:val="6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23B22">
        <w:trPr>
          <w:cantSplit/>
          <w:trHeight w:val="6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23B22">
        <w:trPr>
          <w:cantSplit/>
          <w:trHeight w:val="6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023B22">
        <w:trPr>
          <w:cantSplit/>
          <w:trHeight w:val="5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</w:tr>
      <w:tr w:rsidR="002E2765" w:rsidTr="00023B22">
        <w:trPr>
          <w:cantSplit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023B22">
        <w:trPr>
          <w:cantSplit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023B22">
        <w:trPr>
          <w:cantSplit/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023B22">
        <w:trPr>
          <w:cantSplit/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023B22">
        <w:trPr>
          <w:cantSplit/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1 316,4</w:t>
            </w:r>
          </w:p>
        </w:tc>
      </w:tr>
      <w:tr w:rsidR="002E2765" w:rsidTr="00023B22">
        <w:trPr>
          <w:cantSplit/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023B22">
        <w:trPr>
          <w:cantSplit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0000048299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2E2765" w:rsidTr="00023B22">
        <w:trPr>
          <w:cantSplit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</w:tr>
      <w:tr w:rsidR="002E2765" w:rsidTr="00023B22">
        <w:trPr>
          <w:cantSplit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E2765" w:rsidTr="00023B22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FA7C9B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r w:rsidR="002E2765">
              <w:rPr>
                <w:sz w:val="22"/>
                <w:szCs w:val="22"/>
              </w:rPr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FA7C9B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2E2765">
              <w:rPr>
                <w:sz w:val="22"/>
                <w:szCs w:val="22"/>
              </w:rPr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023B22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 w:rsidP="00023B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151 350,7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140 301,9</w:t>
            </w:r>
          </w:p>
        </w:tc>
      </w:tr>
    </w:tbl>
    <w:p w:rsidR="00A00588" w:rsidRPr="009B4A87" w:rsidRDefault="00FA7C9B" w:rsidP="00FA7C9B">
      <w:pPr>
        <w:ind w:right="-108"/>
        <w:jc w:val="center"/>
      </w:pPr>
      <w:r>
        <w:rPr>
          <w:sz w:val="28"/>
        </w:rPr>
        <w:t>____</w:t>
      </w:r>
      <w:r w:rsidR="00023B22">
        <w:rPr>
          <w:sz w:val="28"/>
        </w:rPr>
        <w:t>______</w:t>
      </w:r>
      <w:r>
        <w:rPr>
          <w:sz w:val="28"/>
        </w:rPr>
        <w:t>___</w:t>
      </w:r>
      <w:r w:rsidR="002E2765">
        <w:rPr>
          <w:sz w:val="28"/>
        </w:rPr>
        <w:t>___</w:t>
      </w:r>
    </w:p>
    <w:sectPr w:rsidR="00A00588" w:rsidRPr="009B4A87" w:rsidSect="002E2765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7C" w:rsidRDefault="00D3707C">
      <w:r>
        <w:separator/>
      </w:r>
    </w:p>
  </w:endnote>
  <w:endnote w:type="continuationSeparator" w:id="1">
    <w:p w:rsidR="00D3707C" w:rsidRDefault="00D3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7C" w:rsidRDefault="00D3707C">
      <w:r>
        <w:separator/>
      </w:r>
    </w:p>
  </w:footnote>
  <w:footnote w:type="continuationSeparator" w:id="1">
    <w:p w:rsidR="00D3707C" w:rsidRDefault="00D3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21"/>
      <w:docPartObj>
        <w:docPartGallery w:val="㔄∀ऀ܀"/>
        <w:docPartUnique/>
      </w:docPartObj>
    </w:sdtPr>
    <w:sdtContent>
      <w:p w:rsidR="00D32DDB" w:rsidRDefault="00D32DDB">
        <w:pPr>
          <w:pStyle w:val="a3"/>
          <w:jc w:val="center"/>
        </w:pPr>
        <w:fldSimple w:instr=" PAGE   \* MERGEFORMAT ">
          <w:r w:rsidR="00331A21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23B22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FEF"/>
    <w:rsid w:val="00076DB6"/>
    <w:rsid w:val="0008373F"/>
    <w:rsid w:val="00091FB6"/>
    <w:rsid w:val="00092665"/>
    <w:rsid w:val="000A1AAE"/>
    <w:rsid w:val="000A3A9E"/>
    <w:rsid w:val="000A55C7"/>
    <w:rsid w:val="000B04A3"/>
    <w:rsid w:val="000B16D8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1952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370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7601D"/>
    <w:rsid w:val="00182CB4"/>
    <w:rsid w:val="001830C1"/>
    <w:rsid w:val="00183E01"/>
    <w:rsid w:val="001940E9"/>
    <w:rsid w:val="001C04F2"/>
    <w:rsid w:val="001D38F0"/>
    <w:rsid w:val="001D40ED"/>
    <w:rsid w:val="001D7335"/>
    <w:rsid w:val="001F31C5"/>
    <w:rsid w:val="001F33BC"/>
    <w:rsid w:val="001F3951"/>
    <w:rsid w:val="001F6122"/>
    <w:rsid w:val="00200253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85764"/>
    <w:rsid w:val="00290A65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E2765"/>
    <w:rsid w:val="002F2659"/>
    <w:rsid w:val="002F3F0D"/>
    <w:rsid w:val="00301731"/>
    <w:rsid w:val="00302E74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1A21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8797A"/>
    <w:rsid w:val="00592655"/>
    <w:rsid w:val="0059417E"/>
    <w:rsid w:val="005A2229"/>
    <w:rsid w:val="005A36CD"/>
    <w:rsid w:val="005A5510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77B2A"/>
    <w:rsid w:val="00690B3A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40CA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B23F9"/>
    <w:rsid w:val="007B6ED4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4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43C7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04C21"/>
    <w:rsid w:val="0091202D"/>
    <w:rsid w:val="00913163"/>
    <w:rsid w:val="00915C8E"/>
    <w:rsid w:val="009206C0"/>
    <w:rsid w:val="009245E7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677A"/>
    <w:rsid w:val="009472DD"/>
    <w:rsid w:val="009508C7"/>
    <w:rsid w:val="00964028"/>
    <w:rsid w:val="00964628"/>
    <w:rsid w:val="009648D8"/>
    <w:rsid w:val="00970194"/>
    <w:rsid w:val="00970543"/>
    <w:rsid w:val="00971C91"/>
    <w:rsid w:val="00971E0A"/>
    <w:rsid w:val="00987D6E"/>
    <w:rsid w:val="00992C18"/>
    <w:rsid w:val="00997CF4"/>
    <w:rsid w:val="009A0726"/>
    <w:rsid w:val="009B2129"/>
    <w:rsid w:val="009B4A87"/>
    <w:rsid w:val="009B6FA3"/>
    <w:rsid w:val="009B7BDA"/>
    <w:rsid w:val="009C57A3"/>
    <w:rsid w:val="009D03FF"/>
    <w:rsid w:val="009D68AF"/>
    <w:rsid w:val="009E42CB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C18E9"/>
    <w:rsid w:val="00AC4266"/>
    <w:rsid w:val="00AC55F9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34990"/>
    <w:rsid w:val="00B4032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42E9C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5866"/>
    <w:rsid w:val="00CB6117"/>
    <w:rsid w:val="00CB6E4C"/>
    <w:rsid w:val="00CC216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2DDB"/>
    <w:rsid w:val="00D361B2"/>
    <w:rsid w:val="00D36A89"/>
    <w:rsid w:val="00D3707C"/>
    <w:rsid w:val="00D4428A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11EF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66F8"/>
    <w:rsid w:val="00E67775"/>
    <w:rsid w:val="00E7040C"/>
    <w:rsid w:val="00E745AD"/>
    <w:rsid w:val="00E769DF"/>
    <w:rsid w:val="00E85EB0"/>
    <w:rsid w:val="00E91B7E"/>
    <w:rsid w:val="00E91D38"/>
    <w:rsid w:val="00E94F76"/>
    <w:rsid w:val="00E97439"/>
    <w:rsid w:val="00EA3212"/>
    <w:rsid w:val="00EA3F8A"/>
    <w:rsid w:val="00EC2365"/>
    <w:rsid w:val="00EC29BA"/>
    <w:rsid w:val="00EC47B2"/>
    <w:rsid w:val="00EE1862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A7C9B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ECF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uiPriority w:val="99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  <w:style w:type="character" w:styleId="afb">
    <w:name w:val="FollowedHyperlink"/>
    <w:basedOn w:val="a0"/>
    <w:uiPriority w:val="99"/>
    <w:unhideWhenUsed/>
    <w:rsid w:val="002E27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45587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5</cp:revision>
  <cp:lastPrinted>2020-06-26T07:11:00Z</cp:lastPrinted>
  <dcterms:created xsi:type="dcterms:W3CDTF">2020-06-25T01:18:00Z</dcterms:created>
  <dcterms:modified xsi:type="dcterms:W3CDTF">2020-06-26T07:11:00Z</dcterms:modified>
</cp:coreProperties>
</file>